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9242" w14:textId="356553FF" w:rsidR="006573B5" w:rsidRPr="00E83691" w:rsidRDefault="006573B5" w:rsidP="001112B2">
      <w:pPr>
        <w:pStyle w:val="Title"/>
        <w:jc w:val="center"/>
        <w:rPr>
          <w:lang w:val="en-029"/>
        </w:rPr>
      </w:pPr>
      <w:r w:rsidRPr="00E83691">
        <w:rPr>
          <w:lang w:val="en-029"/>
        </w:rPr>
        <w:t>JAMAICA UNION CONFERENCE</w:t>
      </w:r>
    </w:p>
    <w:p w14:paraId="0B541D08" w14:textId="59810AAE" w:rsidR="006573B5" w:rsidRPr="00E83691" w:rsidRDefault="006573B5" w:rsidP="00056728">
      <w:pPr>
        <w:spacing w:after="0"/>
        <w:jc w:val="center"/>
        <w:rPr>
          <w:b/>
          <w:sz w:val="24"/>
          <w:lang w:val="en-029"/>
        </w:rPr>
      </w:pPr>
      <w:r w:rsidRPr="00E83691">
        <w:rPr>
          <w:b/>
          <w:sz w:val="24"/>
          <w:lang w:val="en-029"/>
        </w:rPr>
        <w:t>MINISTERIAL DEPARTMENT</w:t>
      </w:r>
    </w:p>
    <w:p w14:paraId="46839412" w14:textId="5D255527" w:rsidR="006573B5" w:rsidRPr="00E83691" w:rsidRDefault="006573B5" w:rsidP="00056728">
      <w:pPr>
        <w:spacing w:after="0"/>
        <w:jc w:val="center"/>
        <w:rPr>
          <w:b/>
          <w:sz w:val="24"/>
          <w:lang w:val="en-029"/>
        </w:rPr>
      </w:pPr>
      <w:r w:rsidRPr="00E83691">
        <w:rPr>
          <w:b/>
          <w:sz w:val="24"/>
          <w:lang w:val="en-029"/>
        </w:rPr>
        <w:t>MINISTERIAL EVALUATION DOCUMENT</w:t>
      </w:r>
    </w:p>
    <w:p w14:paraId="7C409374" w14:textId="77777777" w:rsidR="00E57C53" w:rsidRPr="00E83691" w:rsidRDefault="00E57C53" w:rsidP="00056728">
      <w:pPr>
        <w:spacing w:after="0"/>
        <w:jc w:val="center"/>
        <w:rPr>
          <w:b/>
          <w:sz w:val="4"/>
          <w:lang w:val="en-029"/>
        </w:rPr>
      </w:pPr>
    </w:p>
    <w:p w14:paraId="5BB369C1" w14:textId="77777777" w:rsidR="0091080F" w:rsidRPr="00E83691" w:rsidRDefault="0091080F" w:rsidP="00056728">
      <w:pPr>
        <w:spacing w:after="0"/>
        <w:jc w:val="center"/>
        <w:rPr>
          <w:b/>
          <w:sz w:val="16"/>
          <w:lang w:val="en-029"/>
        </w:rPr>
      </w:pPr>
    </w:p>
    <w:p w14:paraId="5BF414B4" w14:textId="4B4B7F10" w:rsidR="00FC4F49" w:rsidRPr="00E83691" w:rsidRDefault="00FC4F49" w:rsidP="00F60048">
      <w:pPr>
        <w:rPr>
          <w:sz w:val="24"/>
          <w:lang w:val="en-029"/>
        </w:rPr>
      </w:pPr>
      <w:r w:rsidRPr="00E83691">
        <w:rPr>
          <w:sz w:val="24"/>
          <w:lang w:val="en-029"/>
        </w:rPr>
        <w:t>Name of Pastor: _________________________ Name of Church: ________________________</w:t>
      </w:r>
    </w:p>
    <w:p w14:paraId="5222DB8D" w14:textId="6ECD5CA2" w:rsidR="006573B5" w:rsidRPr="00E83691" w:rsidRDefault="003D05B2">
      <w:pPr>
        <w:rPr>
          <w:sz w:val="24"/>
          <w:lang w:val="en-029"/>
        </w:rPr>
      </w:pPr>
      <w:r w:rsidRPr="00E83691">
        <w:rPr>
          <w:sz w:val="24"/>
          <w:lang w:val="en-029"/>
        </w:rPr>
        <w:t>The o</w:t>
      </w:r>
      <w:r w:rsidR="006573B5" w:rsidRPr="00E83691">
        <w:rPr>
          <w:sz w:val="24"/>
          <w:lang w:val="en-029"/>
        </w:rPr>
        <w:t>bjectives</w:t>
      </w:r>
      <w:r w:rsidRPr="00E83691">
        <w:rPr>
          <w:sz w:val="24"/>
          <w:lang w:val="en-029"/>
        </w:rPr>
        <w:t xml:space="preserve"> of this evaluation instrument are to</w:t>
      </w:r>
      <w:r w:rsidR="006573B5" w:rsidRPr="00E83691">
        <w:rPr>
          <w:sz w:val="24"/>
          <w:lang w:val="en-029"/>
        </w:rPr>
        <w:t>:</w:t>
      </w:r>
    </w:p>
    <w:p w14:paraId="6E3AD2FB" w14:textId="15693653" w:rsidR="006573B5" w:rsidRPr="00E83691" w:rsidRDefault="003D05B2" w:rsidP="006573B5">
      <w:pPr>
        <w:pStyle w:val="ListParagraph"/>
        <w:numPr>
          <w:ilvl w:val="0"/>
          <w:numId w:val="1"/>
        </w:numPr>
        <w:rPr>
          <w:sz w:val="24"/>
          <w:lang w:val="en-029"/>
        </w:rPr>
      </w:pPr>
      <w:r w:rsidRPr="00E83691">
        <w:rPr>
          <w:sz w:val="24"/>
          <w:lang w:val="en-029"/>
        </w:rPr>
        <w:t>R</w:t>
      </w:r>
      <w:r w:rsidR="006573B5" w:rsidRPr="00E83691">
        <w:rPr>
          <w:sz w:val="24"/>
          <w:lang w:val="en-029"/>
        </w:rPr>
        <w:t xml:space="preserve">eaffirm and uphold the high calling </w:t>
      </w:r>
      <w:r w:rsidR="001112B2" w:rsidRPr="00E83691">
        <w:rPr>
          <w:sz w:val="24"/>
          <w:lang w:val="en-029"/>
        </w:rPr>
        <w:t>of</w:t>
      </w:r>
      <w:r w:rsidR="006573B5" w:rsidRPr="00E83691">
        <w:rPr>
          <w:sz w:val="24"/>
          <w:lang w:val="en-029"/>
        </w:rPr>
        <w:t xml:space="preserve"> ministry</w:t>
      </w:r>
    </w:p>
    <w:p w14:paraId="1C6D39A6" w14:textId="6CDCCBC4" w:rsidR="006573B5" w:rsidRPr="00E83691" w:rsidRDefault="003D05B2" w:rsidP="006573B5">
      <w:pPr>
        <w:pStyle w:val="ListParagraph"/>
        <w:numPr>
          <w:ilvl w:val="0"/>
          <w:numId w:val="1"/>
        </w:numPr>
        <w:rPr>
          <w:sz w:val="24"/>
          <w:lang w:val="en-029"/>
        </w:rPr>
      </w:pPr>
      <w:r w:rsidRPr="00E83691">
        <w:rPr>
          <w:sz w:val="24"/>
          <w:lang w:val="en-029"/>
        </w:rPr>
        <w:t>H</w:t>
      </w:r>
      <w:r w:rsidR="006573B5" w:rsidRPr="00E83691">
        <w:rPr>
          <w:sz w:val="24"/>
          <w:lang w:val="en-029"/>
        </w:rPr>
        <w:t>ighlight critical areas relevant to successful pastoring</w:t>
      </w:r>
    </w:p>
    <w:p w14:paraId="0358AE65" w14:textId="4365202E" w:rsidR="006439CE" w:rsidRPr="00E83691" w:rsidRDefault="003D05B2" w:rsidP="006573B5">
      <w:pPr>
        <w:pStyle w:val="ListParagraph"/>
        <w:numPr>
          <w:ilvl w:val="0"/>
          <w:numId w:val="1"/>
        </w:numPr>
        <w:rPr>
          <w:sz w:val="24"/>
          <w:lang w:val="en-029"/>
        </w:rPr>
      </w:pPr>
      <w:r w:rsidRPr="00E83691">
        <w:rPr>
          <w:sz w:val="24"/>
          <w:lang w:val="en-029"/>
        </w:rPr>
        <w:t>U</w:t>
      </w:r>
      <w:r w:rsidR="006439CE" w:rsidRPr="00E83691">
        <w:rPr>
          <w:sz w:val="24"/>
          <w:lang w:val="en-029"/>
        </w:rPr>
        <w:t xml:space="preserve">se evaluation as a </w:t>
      </w:r>
      <w:r w:rsidRPr="00E83691">
        <w:rPr>
          <w:sz w:val="24"/>
          <w:lang w:val="en-029"/>
        </w:rPr>
        <w:t>tool</w:t>
      </w:r>
      <w:r w:rsidR="006439CE" w:rsidRPr="00E83691">
        <w:rPr>
          <w:sz w:val="24"/>
          <w:lang w:val="en-029"/>
        </w:rPr>
        <w:t xml:space="preserve"> to help pastors to grow personally and professionally</w:t>
      </w:r>
    </w:p>
    <w:p w14:paraId="75110752" w14:textId="19F8F864" w:rsidR="006573B5" w:rsidRPr="00E83691" w:rsidRDefault="006573B5" w:rsidP="006573B5">
      <w:pPr>
        <w:pStyle w:val="ListParagraph"/>
        <w:numPr>
          <w:ilvl w:val="0"/>
          <w:numId w:val="1"/>
        </w:numPr>
        <w:rPr>
          <w:sz w:val="24"/>
          <w:lang w:val="en-029"/>
        </w:rPr>
      </w:pPr>
      <w:r w:rsidRPr="00E83691">
        <w:rPr>
          <w:sz w:val="24"/>
          <w:lang w:val="en-029"/>
        </w:rPr>
        <w:t xml:space="preserve">To continue the tradition of building quality ministry in Jamaica Union </w:t>
      </w:r>
    </w:p>
    <w:p w14:paraId="68EF294A" w14:textId="60CB676E" w:rsidR="006573B5" w:rsidRPr="00E83691" w:rsidRDefault="003D05B2" w:rsidP="006573B5">
      <w:pPr>
        <w:pStyle w:val="ListParagraph"/>
        <w:numPr>
          <w:ilvl w:val="0"/>
          <w:numId w:val="1"/>
        </w:numPr>
        <w:rPr>
          <w:sz w:val="24"/>
          <w:lang w:val="en-029"/>
        </w:rPr>
      </w:pPr>
      <w:r w:rsidRPr="00E83691">
        <w:rPr>
          <w:sz w:val="24"/>
          <w:lang w:val="en-029"/>
        </w:rPr>
        <w:t>R</w:t>
      </w:r>
      <w:r w:rsidR="006573B5" w:rsidRPr="00E83691">
        <w:rPr>
          <w:sz w:val="24"/>
          <w:lang w:val="en-029"/>
        </w:rPr>
        <w:t>ecognize and affirm pastors who are doing well in pastoring their churches by both the local conference and the Union</w:t>
      </w:r>
    </w:p>
    <w:p w14:paraId="000F7CFB" w14:textId="77777777" w:rsidR="001112B2" w:rsidRPr="00E83691" w:rsidRDefault="001112B2" w:rsidP="00056728">
      <w:pPr>
        <w:spacing w:after="0"/>
        <w:rPr>
          <w:sz w:val="24"/>
          <w:lang w:val="en-029"/>
        </w:rPr>
      </w:pPr>
      <w:r w:rsidRPr="00E83691">
        <w:rPr>
          <w:b/>
          <w:sz w:val="24"/>
          <w:lang w:val="en-029"/>
        </w:rPr>
        <w:t>This instrument is not intended to be used for punitive purposes</w:t>
      </w:r>
      <w:r w:rsidRPr="00E83691">
        <w:rPr>
          <w:sz w:val="24"/>
          <w:lang w:val="en-029"/>
        </w:rPr>
        <w:t xml:space="preserve">. </w:t>
      </w:r>
    </w:p>
    <w:p w14:paraId="07C4ED9B" w14:textId="304C50D4" w:rsidR="006573B5" w:rsidRPr="00E83691" w:rsidRDefault="001112B2" w:rsidP="00056728">
      <w:pPr>
        <w:spacing w:after="0"/>
        <w:rPr>
          <w:sz w:val="24"/>
          <w:lang w:val="en-029"/>
        </w:rPr>
      </w:pPr>
      <w:r w:rsidRPr="00E83691">
        <w:rPr>
          <w:b/>
          <w:sz w:val="24"/>
          <w:lang w:val="en-029"/>
        </w:rPr>
        <w:t>Church Board</w:t>
      </w:r>
      <w:r w:rsidRPr="00E83691">
        <w:rPr>
          <w:sz w:val="24"/>
          <w:lang w:val="en-029"/>
        </w:rPr>
        <w:t xml:space="preserve">: </w:t>
      </w:r>
      <w:r w:rsidR="006439CE" w:rsidRPr="00E83691">
        <w:rPr>
          <w:sz w:val="24"/>
          <w:lang w:val="en-029"/>
        </w:rPr>
        <w:t>On a scale of 1 to 5, with 1 being the least and 5 the highest, kindly rate your pastor in the following areas:</w:t>
      </w:r>
    </w:p>
    <w:p w14:paraId="1D43DEC8" w14:textId="0F4A8DAA" w:rsidR="006439CE" w:rsidRPr="00E83691" w:rsidRDefault="006439CE" w:rsidP="006439CE">
      <w:pPr>
        <w:pStyle w:val="ListParagraph"/>
        <w:numPr>
          <w:ilvl w:val="0"/>
          <w:numId w:val="2"/>
        </w:numPr>
        <w:rPr>
          <w:lang w:val="en-029"/>
        </w:rPr>
      </w:pPr>
      <w:r w:rsidRPr="00E83691">
        <w:rPr>
          <w:lang w:val="en-029"/>
        </w:rPr>
        <w:t xml:space="preserve">Exemplary in his/her consecration to God </w:t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0284213E" w14:textId="69A7802E" w:rsidR="00212FE9" w:rsidRPr="00E83691" w:rsidRDefault="006439CE" w:rsidP="006439CE">
      <w:pPr>
        <w:pStyle w:val="ListParagraph"/>
        <w:numPr>
          <w:ilvl w:val="0"/>
          <w:numId w:val="2"/>
        </w:numPr>
        <w:rPr>
          <w:lang w:val="en-029"/>
        </w:rPr>
      </w:pPr>
      <w:r w:rsidRPr="00E83691">
        <w:rPr>
          <w:lang w:val="en-029"/>
        </w:rPr>
        <w:t>An example in personal and professional grooming</w:t>
      </w:r>
      <w:r w:rsidR="00056728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="00212FE9" w:rsidRPr="00E83691">
        <w:rPr>
          <w:lang w:val="en-029"/>
        </w:rPr>
        <w:t xml:space="preserve">                  </w:t>
      </w:r>
    </w:p>
    <w:p w14:paraId="25F59DF3" w14:textId="3F9A9AB5" w:rsidR="006439CE" w:rsidRPr="00E83691" w:rsidRDefault="00212FE9" w:rsidP="00212FE9">
      <w:pPr>
        <w:pStyle w:val="ListParagraph"/>
        <w:rPr>
          <w:lang w:val="en-029"/>
        </w:rPr>
      </w:pPr>
      <w:r w:rsidRPr="00E83691">
        <w:rPr>
          <w:lang w:val="en-029"/>
        </w:rPr>
        <w:t>and development</w:t>
      </w:r>
      <w:r w:rsidR="00056728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="006439CE" w:rsidRPr="00E83691">
        <w:rPr>
          <w:lang w:val="en-029"/>
        </w:rPr>
        <w:t>1</w:t>
      </w:r>
      <w:r w:rsidR="006439CE" w:rsidRPr="00E83691">
        <w:rPr>
          <w:lang w:val="en-029"/>
        </w:rPr>
        <w:tab/>
        <w:t>2</w:t>
      </w:r>
      <w:r w:rsidR="006439CE" w:rsidRPr="00E83691">
        <w:rPr>
          <w:lang w:val="en-029"/>
        </w:rPr>
        <w:tab/>
        <w:t>3</w:t>
      </w:r>
      <w:r w:rsidR="006439CE" w:rsidRPr="00E83691">
        <w:rPr>
          <w:lang w:val="en-029"/>
        </w:rPr>
        <w:tab/>
        <w:t>4</w:t>
      </w:r>
      <w:r w:rsidR="006439CE" w:rsidRPr="00E83691">
        <w:rPr>
          <w:lang w:val="en-029"/>
        </w:rPr>
        <w:tab/>
        <w:t>5</w:t>
      </w:r>
    </w:p>
    <w:p w14:paraId="2028D8F1" w14:textId="7F3F95F9" w:rsidR="006439CE" w:rsidRPr="00E83691" w:rsidRDefault="006439CE" w:rsidP="006439CE">
      <w:pPr>
        <w:pStyle w:val="ListParagraph"/>
        <w:numPr>
          <w:ilvl w:val="0"/>
          <w:numId w:val="2"/>
        </w:numPr>
        <w:rPr>
          <w:lang w:val="en-029"/>
        </w:rPr>
      </w:pPr>
      <w:r w:rsidRPr="00E83691">
        <w:rPr>
          <w:lang w:val="en-029"/>
        </w:rPr>
        <w:t>Pastors the church effectively in the following areas:</w:t>
      </w:r>
    </w:p>
    <w:p w14:paraId="312317AC" w14:textId="355B5162" w:rsidR="006439CE" w:rsidRPr="00E83691" w:rsidRDefault="006439CE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Preach</w:t>
      </w:r>
      <w:r w:rsidR="00056728" w:rsidRPr="00E83691">
        <w:rPr>
          <w:lang w:val="en-029"/>
        </w:rPr>
        <w:t>es</w:t>
      </w:r>
      <w:r w:rsidRPr="00E83691">
        <w:rPr>
          <w:lang w:val="en-029"/>
        </w:rPr>
        <w:t xml:space="preserve"> the Word</w:t>
      </w:r>
      <w:r w:rsidRPr="00E83691">
        <w:rPr>
          <w:lang w:val="en-029"/>
        </w:rPr>
        <w:tab/>
      </w:r>
      <w:r w:rsidR="00EB1E32" w:rsidRPr="00E83691">
        <w:rPr>
          <w:lang w:val="en-029"/>
        </w:rPr>
        <w:tab/>
      </w:r>
      <w:r w:rsidR="00EB1E32" w:rsidRPr="00E83691">
        <w:rPr>
          <w:lang w:val="en-029"/>
        </w:rPr>
        <w:tab/>
      </w:r>
      <w:r w:rsidR="00EB1E32" w:rsidRPr="00E83691">
        <w:rPr>
          <w:lang w:val="en-029"/>
        </w:rPr>
        <w:tab/>
      </w:r>
      <w:r w:rsidRPr="00E83691">
        <w:rPr>
          <w:lang w:val="en-029"/>
        </w:rPr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672D7D89" w14:textId="6D455A8F" w:rsidR="006439CE" w:rsidRPr="00E83691" w:rsidRDefault="006439CE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Lead</w:t>
      </w:r>
      <w:r w:rsidR="00056728" w:rsidRPr="00E83691">
        <w:rPr>
          <w:lang w:val="en-029"/>
        </w:rPr>
        <w:t>s</w:t>
      </w:r>
      <w:r w:rsidRPr="00E83691">
        <w:rPr>
          <w:lang w:val="en-029"/>
        </w:rPr>
        <w:t xml:space="preserve"> the church in evangelism</w:t>
      </w:r>
      <w:r w:rsidRPr="00E83691">
        <w:rPr>
          <w:lang w:val="en-029"/>
        </w:rPr>
        <w:tab/>
      </w:r>
      <w:r w:rsidR="00EB1E32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Pr="00E83691">
        <w:rPr>
          <w:lang w:val="en-029"/>
        </w:rPr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4350F524" w14:textId="62AD5538" w:rsidR="006439CE" w:rsidRPr="00E83691" w:rsidRDefault="00056728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A</w:t>
      </w:r>
      <w:r w:rsidR="00EB1E32" w:rsidRPr="00E83691">
        <w:rPr>
          <w:lang w:val="en-029"/>
        </w:rPr>
        <w:t>dministers the ordinances</w:t>
      </w:r>
      <w:r w:rsidR="00EB1E32" w:rsidRPr="00E83691">
        <w:rPr>
          <w:lang w:val="en-029"/>
        </w:rPr>
        <w:tab/>
      </w:r>
      <w:r w:rsidRPr="00E83691">
        <w:rPr>
          <w:lang w:val="en-029"/>
        </w:rPr>
        <w:tab/>
      </w:r>
      <w:r w:rsidRPr="00E83691">
        <w:rPr>
          <w:lang w:val="en-029"/>
        </w:rPr>
        <w:tab/>
      </w:r>
      <w:r w:rsidR="00EB1E32" w:rsidRPr="00E83691">
        <w:rPr>
          <w:lang w:val="en-029"/>
        </w:rPr>
        <w:t>1</w:t>
      </w:r>
      <w:r w:rsidR="00EB1E32" w:rsidRPr="00E83691">
        <w:rPr>
          <w:lang w:val="en-029"/>
        </w:rPr>
        <w:tab/>
        <w:t>2</w:t>
      </w:r>
      <w:r w:rsidR="00EB1E32" w:rsidRPr="00E83691">
        <w:rPr>
          <w:lang w:val="en-029"/>
        </w:rPr>
        <w:tab/>
        <w:t>3</w:t>
      </w:r>
      <w:r w:rsidR="00EB1E32" w:rsidRPr="00E83691">
        <w:rPr>
          <w:lang w:val="en-029"/>
        </w:rPr>
        <w:tab/>
        <w:t>4</w:t>
      </w:r>
      <w:r w:rsidR="00EB1E32" w:rsidRPr="00E83691">
        <w:rPr>
          <w:lang w:val="en-029"/>
        </w:rPr>
        <w:tab/>
        <w:t>5</w:t>
      </w:r>
    </w:p>
    <w:p w14:paraId="09BF8C53" w14:textId="48A87A42" w:rsidR="00EB1E32" w:rsidRPr="00E83691" w:rsidRDefault="00EB1E32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Lead</w:t>
      </w:r>
      <w:r w:rsidR="00056728" w:rsidRPr="00E83691">
        <w:rPr>
          <w:lang w:val="en-029"/>
        </w:rPr>
        <w:t>s</w:t>
      </w:r>
      <w:r w:rsidRPr="00E83691">
        <w:rPr>
          <w:lang w:val="en-029"/>
        </w:rPr>
        <w:t xml:space="preserve"> the church in worship</w:t>
      </w:r>
      <w:r w:rsidRPr="00E83691">
        <w:rPr>
          <w:lang w:val="en-029"/>
        </w:rPr>
        <w:tab/>
      </w:r>
      <w:r w:rsidRPr="00E83691">
        <w:rPr>
          <w:lang w:val="en-029"/>
        </w:rPr>
        <w:tab/>
      </w:r>
      <w:r w:rsidR="00A756C9" w:rsidRPr="00E83691">
        <w:rPr>
          <w:lang w:val="en-029"/>
        </w:rPr>
        <w:tab/>
      </w:r>
      <w:r w:rsidRPr="00E83691">
        <w:rPr>
          <w:lang w:val="en-029"/>
        </w:rPr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4331BA17" w14:textId="6F5360BF" w:rsidR="000E0D4B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Good example in family life &amp; ministry</w:t>
      </w:r>
      <w:r w:rsidRPr="00E83691">
        <w:rPr>
          <w:lang w:val="en-029"/>
        </w:rPr>
        <w:tab/>
      </w:r>
      <w:r w:rsidR="00A756C9" w:rsidRPr="00E83691">
        <w:rPr>
          <w:lang w:val="en-029"/>
        </w:rPr>
        <w:tab/>
      </w:r>
      <w:r w:rsidRPr="00E83691">
        <w:rPr>
          <w:lang w:val="en-029"/>
        </w:rPr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01D30D86" w14:textId="628247AE" w:rsidR="000E0D4B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Regularly visits members</w:t>
      </w:r>
      <w:r w:rsidRPr="00E83691">
        <w:rPr>
          <w:lang w:val="en-029"/>
        </w:rPr>
        <w:tab/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7F06637E" w14:textId="4A667986" w:rsidR="00EB1E32" w:rsidRPr="00E83691" w:rsidRDefault="00EB1E32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Plan</w:t>
      </w:r>
      <w:r w:rsidR="00056728" w:rsidRPr="00E83691">
        <w:rPr>
          <w:lang w:val="en-029"/>
        </w:rPr>
        <w:t>s</w:t>
      </w:r>
      <w:r w:rsidRPr="00E83691">
        <w:rPr>
          <w:lang w:val="en-029"/>
        </w:rPr>
        <w:t xml:space="preserve"> &amp; chair</w:t>
      </w:r>
      <w:r w:rsidR="00056728" w:rsidRPr="00E83691">
        <w:rPr>
          <w:lang w:val="en-029"/>
        </w:rPr>
        <w:t>s</w:t>
      </w:r>
      <w:r w:rsidRPr="00E83691">
        <w:rPr>
          <w:lang w:val="en-029"/>
        </w:rPr>
        <w:t xml:space="preserve"> meetings effectively</w:t>
      </w:r>
      <w:r w:rsidR="00A756C9"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60F3B615" w14:textId="29BDBD8A" w:rsidR="00EB1E32" w:rsidRPr="00E83691" w:rsidRDefault="00EB1E32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Plan</w:t>
      </w:r>
      <w:r w:rsidR="00056728" w:rsidRPr="00E83691">
        <w:rPr>
          <w:lang w:val="en-029"/>
        </w:rPr>
        <w:t>s</w:t>
      </w:r>
      <w:r w:rsidRPr="00E83691">
        <w:rPr>
          <w:lang w:val="en-029"/>
        </w:rPr>
        <w:t xml:space="preserve"> &amp; conduct</w:t>
      </w:r>
      <w:r w:rsidR="00056728" w:rsidRPr="00E83691">
        <w:rPr>
          <w:lang w:val="en-029"/>
        </w:rPr>
        <w:t>s</w:t>
      </w:r>
      <w:r w:rsidRPr="00E83691">
        <w:rPr>
          <w:lang w:val="en-029"/>
        </w:rPr>
        <w:t xml:space="preserve"> baptisms </w:t>
      </w:r>
      <w:r w:rsidR="00056728" w:rsidRPr="00E83691">
        <w:rPr>
          <w:lang w:val="en-029"/>
        </w:rPr>
        <w:tab/>
      </w:r>
      <w:r w:rsidR="00056728"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3BCAD553" w14:textId="4A5F7F57" w:rsidR="00EB1E32" w:rsidRPr="00E83691" w:rsidRDefault="00EB1E32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Train</w:t>
      </w:r>
      <w:r w:rsidR="00056728" w:rsidRPr="00E83691">
        <w:rPr>
          <w:lang w:val="en-029"/>
        </w:rPr>
        <w:t>s</w:t>
      </w:r>
      <w:r w:rsidRPr="00E83691">
        <w:rPr>
          <w:lang w:val="en-029"/>
        </w:rPr>
        <w:t xml:space="preserve"> &amp; mobiliz</w:t>
      </w:r>
      <w:r w:rsidR="00056728" w:rsidRPr="00E83691">
        <w:rPr>
          <w:lang w:val="en-029"/>
        </w:rPr>
        <w:t>es</w:t>
      </w:r>
      <w:r w:rsidRPr="00E83691">
        <w:rPr>
          <w:lang w:val="en-029"/>
        </w:rPr>
        <w:t xml:space="preserve"> members for service</w:t>
      </w:r>
      <w:r w:rsidR="00056728"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53020C87" w14:textId="4B587C42" w:rsidR="00EB1E32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Preach</w:t>
      </w:r>
      <w:r w:rsidR="00056728" w:rsidRPr="00E83691">
        <w:rPr>
          <w:lang w:val="en-029"/>
        </w:rPr>
        <w:t>es</w:t>
      </w:r>
      <w:r w:rsidRPr="00E83691">
        <w:rPr>
          <w:lang w:val="en-029"/>
        </w:rPr>
        <w:t xml:space="preserve"> on Stewardship</w:t>
      </w:r>
      <w:r w:rsidRPr="00E83691">
        <w:rPr>
          <w:lang w:val="en-029"/>
        </w:rPr>
        <w:tab/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300B1EF2" w14:textId="42D4F0FC" w:rsidR="00EB1E32" w:rsidRPr="00E83691" w:rsidRDefault="00EB1E32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Manag</w:t>
      </w:r>
      <w:r w:rsidR="00056728" w:rsidRPr="00E83691">
        <w:rPr>
          <w:lang w:val="en-029"/>
        </w:rPr>
        <w:t>es</w:t>
      </w:r>
      <w:r w:rsidRPr="00E83691">
        <w:rPr>
          <w:lang w:val="en-029"/>
        </w:rPr>
        <w:t xml:space="preserve"> church finances</w:t>
      </w:r>
      <w:r w:rsidRPr="00E83691">
        <w:rPr>
          <w:lang w:val="en-029"/>
        </w:rPr>
        <w:tab/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2332B954" w14:textId="7819375B" w:rsidR="00EB1E32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 xml:space="preserve">Relates well </w:t>
      </w:r>
      <w:r w:rsidR="006442C6" w:rsidRPr="00E83691">
        <w:rPr>
          <w:lang w:val="en-029"/>
        </w:rPr>
        <w:t>with</w:t>
      </w:r>
      <w:r w:rsidRPr="00E83691">
        <w:rPr>
          <w:lang w:val="en-029"/>
        </w:rPr>
        <w:t xml:space="preserve"> children and youth</w:t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47B2B0E6" w14:textId="60BB006E" w:rsidR="000E0D4B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Plans &amp; conducts baby blessing</w:t>
      </w:r>
      <w:r w:rsidR="00056728" w:rsidRPr="00E83691">
        <w:rPr>
          <w:lang w:val="en-029"/>
        </w:rPr>
        <w:t>s</w:t>
      </w:r>
      <w:r w:rsidR="00056728" w:rsidRPr="00E83691">
        <w:rPr>
          <w:lang w:val="en-029"/>
        </w:rPr>
        <w:tab/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07778A02" w14:textId="2E6A0EC2" w:rsidR="000E0D4B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 xml:space="preserve">Counsels &amp; prepares couples for </w:t>
      </w:r>
      <w:r w:rsidR="007A6331" w:rsidRPr="00E83691">
        <w:rPr>
          <w:lang w:val="en-029"/>
        </w:rPr>
        <w:t>marriages</w:t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1E8C0DBA" w14:textId="02891A1A" w:rsidR="000E0D4B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 xml:space="preserve">Manages funeral services </w:t>
      </w:r>
      <w:r w:rsidRPr="00E83691">
        <w:rPr>
          <w:lang w:val="en-029"/>
        </w:rPr>
        <w:tab/>
      </w:r>
      <w:r w:rsidRPr="00E83691">
        <w:rPr>
          <w:lang w:val="en-029"/>
        </w:rPr>
        <w:tab/>
      </w:r>
      <w:r w:rsidR="00A756C9" w:rsidRPr="00E83691">
        <w:rPr>
          <w:lang w:val="en-029"/>
        </w:rPr>
        <w:tab/>
      </w:r>
      <w:r w:rsidRPr="00E83691">
        <w:rPr>
          <w:lang w:val="en-029"/>
        </w:rPr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57A5570E" w14:textId="39E65CF3" w:rsidR="000E0D4B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Supports conference programmes</w:t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5588A75A" w14:textId="576F03EA" w:rsidR="000E0D4B" w:rsidRPr="00E83691" w:rsidRDefault="006442C6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Administers church discipline</w:t>
      </w:r>
      <w:r w:rsidR="000E0D4B" w:rsidRPr="00E83691">
        <w:rPr>
          <w:lang w:val="en-029"/>
        </w:rPr>
        <w:t xml:space="preserve"> biblically</w:t>
      </w:r>
      <w:r w:rsidR="000E0D4B" w:rsidRPr="00E83691">
        <w:rPr>
          <w:lang w:val="en-029"/>
        </w:rPr>
        <w:tab/>
      </w:r>
      <w:r w:rsidR="00A756C9" w:rsidRPr="00E83691">
        <w:rPr>
          <w:lang w:val="en-029"/>
        </w:rPr>
        <w:tab/>
      </w:r>
      <w:r w:rsidR="000E0D4B" w:rsidRPr="00E83691">
        <w:rPr>
          <w:lang w:val="en-029"/>
        </w:rPr>
        <w:t>1</w:t>
      </w:r>
      <w:r w:rsidR="000E0D4B" w:rsidRPr="00E83691">
        <w:rPr>
          <w:lang w:val="en-029"/>
        </w:rPr>
        <w:tab/>
        <w:t>2</w:t>
      </w:r>
      <w:r w:rsidR="000E0D4B" w:rsidRPr="00E83691">
        <w:rPr>
          <w:lang w:val="en-029"/>
        </w:rPr>
        <w:tab/>
        <w:t>3</w:t>
      </w:r>
      <w:r w:rsidR="000E0D4B" w:rsidRPr="00E83691">
        <w:rPr>
          <w:lang w:val="en-029"/>
        </w:rPr>
        <w:tab/>
        <w:t>4</w:t>
      </w:r>
      <w:r w:rsidR="000E0D4B" w:rsidRPr="00E83691">
        <w:rPr>
          <w:lang w:val="en-029"/>
        </w:rPr>
        <w:tab/>
        <w:t>5</w:t>
      </w:r>
    </w:p>
    <w:p w14:paraId="2B4F91E6" w14:textId="03951BE0" w:rsidR="000E0D4B" w:rsidRPr="00E83691" w:rsidRDefault="000E0D4B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Known and respected in the community</w:t>
      </w:r>
      <w:r w:rsidRPr="00E83691">
        <w:rPr>
          <w:lang w:val="en-029"/>
        </w:rPr>
        <w:tab/>
      </w:r>
      <w:r w:rsidR="00A756C9" w:rsidRPr="00E83691">
        <w:rPr>
          <w:lang w:val="en-029"/>
        </w:rPr>
        <w:tab/>
      </w:r>
      <w:r w:rsidRPr="00E83691">
        <w:rPr>
          <w:lang w:val="en-029"/>
        </w:rPr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658C3D77" w14:textId="2A56728A" w:rsidR="00A756C9" w:rsidRPr="00E83691" w:rsidRDefault="00A756C9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Punctual for meetings and appointments</w:t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5174D6EC" w14:textId="40B7F3AD" w:rsidR="00FC4F49" w:rsidRPr="00E83691" w:rsidRDefault="00FC4F49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Shows interest in church’s aesthetics/décor</w:t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6C0C1D45" w14:textId="35562270" w:rsidR="007A6331" w:rsidRPr="00E83691" w:rsidRDefault="007A6331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Teaches Sabbath School &amp; Bible Class</w:t>
      </w:r>
      <w:r w:rsidRPr="00E83691">
        <w:rPr>
          <w:lang w:val="en-029"/>
        </w:rPr>
        <w:tab/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4473ED64" w14:textId="72F099A3" w:rsidR="007A6331" w:rsidRPr="00E83691" w:rsidRDefault="007A6331" w:rsidP="006439CE">
      <w:pPr>
        <w:pStyle w:val="ListParagraph"/>
        <w:numPr>
          <w:ilvl w:val="1"/>
          <w:numId w:val="2"/>
        </w:numPr>
        <w:rPr>
          <w:lang w:val="en-029"/>
        </w:rPr>
      </w:pPr>
      <w:r w:rsidRPr="00E83691">
        <w:rPr>
          <w:lang w:val="en-029"/>
        </w:rPr>
        <w:t>Monitors report</w:t>
      </w:r>
      <w:r w:rsidR="006442C6" w:rsidRPr="00E83691">
        <w:rPr>
          <w:lang w:val="en-029"/>
        </w:rPr>
        <w:t>s</w:t>
      </w:r>
      <w:r w:rsidRPr="00E83691">
        <w:rPr>
          <w:lang w:val="en-029"/>
        </w:rPr>
        <w:t xml:space="preserve"> to higher organizations</w:t>
      </w:r>
      <w:r w:rsidRPr="00E83691">
        <w:rPr>
          <w:lang w:val="en-029"/>
        </w:rPr>
        <w:tab/>
        <w:t>1</w:t>
      </w:r>
      <w:r w:rsidRPr="00E83691">
        <w:rPr>
          <w:lang w:val="en-029"/>
        </w:rPr>
        <w:tab/>
        <w:t>2</w:t>
      </w:r>
      <w:r w:rsidRPr="00E83691">
        <w:rPr>
          <w:lang w:val="en-029"/>
        </w:rPr>
        <w:tab/>
        <w:t>3</w:t>
      </w:r>
      <w:r w:rsidRPr="00E83691">
        <w:rPr>
          <w:lang w:val="en-029"/>
        </w:rPr>
        <w:tab/>
        <w:t>4</w:t>
      </w:r>
      <w:r w:rsidRPr="00E83691">
        <w:rPr>
          <w:lang w:val="en-029"/>
        </w:rPr>
        <w:tab/>
        <w:t>5</w:t>
      </w:r>
    </w:p>
    <w:p w14:paraId="4A24A15B" w14:textId="211AED5C" w:rsidR="000E0D4B" w:rsidRPr="00A756C9" w:rsidRDefault="001112B2" w:rsidP="001112B2">
      <w:pPr>
        <w:rPr>
          <w:lang w:val="en-029"/>
        </w:rPr>
      </w:pPr>
      <w:r w:rsidRPr="00E83691">
        <w:rPr>
          <w:lang w:val="en-029"/>
        </w:rPr>
        <w:t>Thanks for your honest and thoughtful answers.</w:t>
      </w:r>
    </w:p>
    <w:sectPr w:rsidR="000E0D4B" w:rsidRPr="00A756C9" w:rsidSect="007A6331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03D95"/>
    <w:multiLevelType w:val="hybridMultilevel"/>
    <w:tmpl w:val="D3061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C2350"/>
    <w:multiLevelType w:val="hybridMultilevel"/>
    <w:tmpl w:val="EA28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B5"/>
    <w:rsid w:val="00056728"/>
    <w:rsid w:val="000E0D4B"/>
    <w:rsid w:val="001112B2"/>
    <w:rsid w:val="00212FE9"/>
    <w:rsid w:val="003D05B2"/>
    <w:rsid w:val="006439CE"/>
    <w:rsid w:val="006442C6"/>
    <w:rsid w:val="006573B5"/>
    <w:rsid w:val="007A4ECD"/>
    <w:rsid w:val="007A6331"/>
    <w:rsid w:val="007E1D80"/>
    <w:rsid w:val="0091080F"/>
    <w:rsid w:val="009C5B63"/>
    <w:rsid w:val="00A756C9"/>
    <w:rsid w:val="00C1550B"/>
    <w:rsid w:val="00CC3FC4"/>
    <w:rsid w:val="00E57C53"/>
    <w:rsid w:val="00E83691"/>
    <w:rsid w:val="00EB1E32"/>
    <w:rsid w:val="00F60048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9E31"/>
  <w15:chartTrackingRefBased/>
  <w15:docId w15:val="{0A290C0F-0F17-4632-B294-E2CC4725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3B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112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1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F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Smith</dc:creator>
  <cp:keywords/>
  <dc:description/>
  <cp:lastModifiedBy>Microsoft Office User</cp:lastModifiedBy>
  <cp:revision>2</cp:revision>
  <cp:lastPrinted>2021-05-03T02:26:00Z</cp:lastPrinted>
  <dcterms:created xsi:type="dcterms:W3CDTF">2021-05-13T17:09:00Z</dcterms:created>
  <dcterms:modified xsi:type="dcterms:W3CDTF">2021-05-13T17:09:00Z</dcterms:modified>
</cp:coreProperties>
</file>